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8" w:rsidRPr="00B92C5A" w:rsidRDefault="002646F0" w:rsidP="00C0300E">
      <w:pPr>
        <w:spacing w:after="0"/>
        <w:ind w:left="21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26" style="position:absolute;left:0;text-align:left;margin-left:388.3pt;margin-top:-3.95pt;width:122.2pt;height:52.35pt;z-index:-251658752"/>
        </w:pict>
      </w:r>
      <w:r w:rsid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B92C5A">
        <w:rPr>
          <w:rFonts w:ascii="TH SarabunPSK" w:hAnsi="TH SarabunPSK" w:cs="TH SarabunPSK"/>
          <w:b/>
          <w:bCs/>
          <w:sz w:val="30"/>
          <w:szCs w:val="30"/>
        </w:rPr>
        <w:t xml:space="preserve">          </w:t>
      </w:r>
      <w:r w:rsidR="00C91538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ส่วนพัสดุ มหาวิทยาลัยวลัยลักษณ์                      </w:t>
      </w:r>
      <w:r w:rsidR="00B92C5A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="00C91538" w:rsidRPr="00B92C5A">
        <w:rPr>
          <w:rFonts w:ascii="TH SarabunPSK" w:hAnsi="TH SarabunPSK" w:cs="TH SarabunPSK"/>
          <w:sz w:val="30"/>
          <w:szCs w:val="30"/>
        </w:rPr>
        <w:t>PR……………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>...</w:t>
      </w:r>
      <w:r w:rsidR="00C91538" w:rsidRPr="00B92C5A">
        <w:rPr>
          <w:rFonts w:ascii="TH SarabunPSK" w:hAnsi="TH SarabunPSK" w:cs="TH SarabunPSK"/>
          <w:sz w:val="30"/>
          <w:szCs w:val="30"/>
        </w:rPr>
        <w:t>…</w:t>
      </w:r>
      <w:r w:rsidR="00C0300E" w:rsidRPr="00B92C5A">
        <w:rPr>
          <w:rFonts w:ascii="TH SarabunPSK" w:hAnsi="TH SarabunPSK" w:cs="TH SarabunPSK" w:hint="cs"/>
          <w:sz w:val="30"/>
          <w:szCs w:val="30"/>
          <w:cs/>
        </w:rPr>
        <w:t>.....</w:t>
      </w:r>
      <w:r w:rsidR="00C91538" w:rsidRPr="00B92C5A">
        <w:rPr>
          <w:rFonts w:ascii="TH SarabunPSK" w:hAnsi="TH SarabunPSK" w:cs="TH SarabunPSK"/>
          <w:sz w:val="30"/>
          <w:szCs w:val="30"/>
        </w:rPr>
        <w:t>…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C91538" w:rsidRPr="00B92C5A" w:rsidRDefault="00C91538" w:rsidP="00C91538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C0300E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C0300E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B18C8" w:rsidRPr="00B92C5A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92C5A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>แบบควบคุมความถูกต้องของเอกสาร ใบขอซื้อ/ขอจ้าง (</w:t>
      </w:r>
      <w:r w:rsidRPr="00B92C5A">
        <w:rPr>
          <w:rFonts w:ascii="TH SarabunPSK" w:hAnsi="TH SarabunPSK" w:cs="TH SarabunPSK"/>
          <w:b/>
          <w:bCs/>
          <w:sz w:val="30"/>
          <w:szCs w:val="30"/>
        </w:rPr>
        <w:t>PR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2C5A">
        <w:rPr>
          <w:rFonts w:ascii="TH SarabunPSK" w:hAnsi="TH SarabunPSK" w:cs="TH SarabunPSK"/>
          <w:sz w:val="30"/>
          <w:szCs w:val="30"/>
        </w:rPr>
        <w:t xml:space="preserve">           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เจ้าหน้าที่จัดหา..............</w:t>
      </w:r>
      <w:r w:rsidR="00C0300E" w:rsidRPr="00B92C5A">
        <w:rPr>
          <w:rFonts w:ascii="TH SarabunPSK" w:hAnsi="TH SarabunPSK" w:cs="TH SarabunPSK" w:hint="cs"/>
          <w:sz w:val="30"/>
          <w:szCs w:val="30"/>
          <w:cs/>
        </w:rPr>
        <w:t>....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...</w:t>
      </w:r>
      <w:r w:rsidR="00EB18C8" w:rsidRPr="00B92C5A">
        <w:rPr>
          <w:rFonts w:ascii="TH SarabunPSK" w:hAnsi="TH SarabunPSK" w:cs="TH SarabunPSK"/>
          <w:sz w:val="30"/>
          <w:szCs w:val="30"/>
        </w:rPr>
        <w:t>..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..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</w:t>
      </w:r>
    </w:p>
    <w:p w:rsidR="00B20A30" w:rsidRPr="00353405" w:rsidRDefault="0090345F" w:rsidP="00C91538">
      <w:pPr>
        <w:spacing w:after="0"/>
        <w:rPr>
          <w:rFonts w:ascii="TH SarabunPSK" w:hAnsi="TH SarabunPSK" w:cs="TH SarabunPSK"/>
          <w:sz w:val="30"/>
          <w:szCs w:val="30"/>
          <w:u w:val="thick"/>
        </w:rPr>
      </w:pP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="0074404A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="00275E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B18C8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วิธีเฉพาะเจาะจง </w:t>
      </w:r>
      <w:r w:rsidR="00C91538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กรณีวงเงิน</w:t>
      </w:r>
      <w:r w:rsidR="0074404A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ไม่</w:t>
      </w:r>
      <w:r w:rsidR="00C91538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เกิน 100,000 บาท</w:t>
      </w:r>
      <w:r w:rsidR="00C91538" w:rsidRPr="0035340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 </w:t>
      </w:r>
    </w:p>
    <w:p w:rsidR="00B92C5A" w:rsidRDefault="000B789D" w:rsidP="00F50C9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F50C91" w:rsidRPr="00B92C5A">
        <w:rPr>
          <w:rFonts w:ascii="TH SarabunPSK" w:hAnsi="TH SarabunPSK" w:cs="TH SarabunPSK"/>
          <w:sz w:val="30"/>
          <w:szCs w:val="30"/>
        </w:rPr>
        <w:tab/>
      </w:r>
      <w:r w:rsidR="00BD3FA7" w:rsidRPr="00B92C5A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="00C0300E" w:rsidRPr="00B92C5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BD3FA7" w:rsidRPr="00B92C5A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</w:t>
      </w:r>
    </w:p>
    <w:p w:rsidR="00F50C91" w:rsidRPr="00B92C5A" w:rsidRDefault="00F50C91" w:rsidP="00B92C5A">
      <w:pPr>
        <w:spacing w:after="0"/>
        <w:ind w:right="-216" w:hanging="18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>กรุณาทำเครื่องหมาย</w:t>
      </w:r>
      <w:r w:rsidRPr="00B92C5A">
        <w:rPr>
          <w:rFonts w:ascii="TH SarabunPSK" w:hAnsi="TH SarabunPSK" w:cs="TH SarabunPSK"/>
          <w:sz w:val="30"/>
          <w:szCs w:val="30"/>
        </w:rPr>
        <w:sym w:font="Wingdings" w:char="F0FC"/>
      </w:r>
      <w:r w:rsidRPr="00B92C5A">
        <w:rPr>
          <w:rFonts w:ascii="TH SarabunPSK" w:hAnsi="TH SarabunPSK" w:cs="TH SarabunPSK" w:hint="cs"/>
          <w:sz w:val="30"/>
          <w:szCs w:val="30"/>
          <w:cs/>
        </w:rPr>
        <w:t>เพื่อแสดงการตรวจสอบความถูกต้อง ครบถ้วนของเอกสารและแนบแบบฟอร์มนี้ประกอบกับใบขอซื้อ/ขอจ้าง (</w:t>
      </w:r>
      <w:r w:rsidRPr="00B92C5A">
        <w:rPr>
          <w:rFonts w:ascii="TH SarabunPSK" w:hAnsi="TH SarabunPSK" w:cs="TH SarabunPSK"/>
          <w:sz w:val="30"/>
          <w:szCs w:val="30"/>
        </w:rPr>
        <w:t>PR</w:t>
      </w: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)      </w:t>
      </w:r>
    </w:p>
    <w:tbl>
      <w:tblPr>
        <w:tblStyle w:val="a3"/>
        <w:tblW w:w="10376" w:type="dxa"/>
        <w:tblLook w:val="04A0"/>
      </w:tblPr>
      <w:tblGrid>
        <w:gridCol w:w="836"/>
        <w:gridCol w:w="8280"/>
        <w:gridCol w:w="630"/>
        <w:gridCol w:w="630"/>
      </w:tblGrid>
      <w:tr w:rsidR="00B20A30" w:rsidRPr="00B92C5A" w:rsidTr="00027EE0">
        <w:tc>
          <w:tcPr>
            <w:tcW w:w="836" w:type="dxa"/>
          </w:tcPr>
          <w:p w:rsidR="00B20A30" w:rsidRPr="00B92C5A" w:rsidRDefault="00B20A30" w:rsidP="00F50C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280" w:type="dxa"/>
          </w:tcPr>
          <w:p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30" w:type="dxa"/>
          </w:tcPr>
          <w:p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30" w:type="dxa"/>
          </w:tcPr>
          <w:p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246895" w:rsidRPr="00B92C5A" w:rsidTr="00027EE0">
        <w:tc>
          <w:tcPr>
            <w:tcW w:w="836" w:type="dxa"/>
            <w:tcBorders>
              <w:bottom w:val="nil"/>
            </w:tcBorders>
          </w:tcPr>
          <w:p w:rsidR="00246895" w:rsidRPr="00B92C5A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280" w:type="dxa"/>
            <w:tcBorders>
              <w:bottom w:val="nil"/>
            </w:tcBorders>
          </w:tcPr>
          <w:p w:rsidR="00246895" w:rsidRPr="00B92C5A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ใบขอซื้อ/ขอจ้าง (</w:t>
            </w:r>
            <w:r w:rsidRPr="00B92C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</w:t>
            </w: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  <w:tcBorders>
              <w:bottom w:val="nil"/>
            </w:tcBorders>
          </w:tcPr>
          <w:p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46895" w:rsidRPr="00B92C5A" w:rsidTr="00027EE0">
        <w:tc>
          <w:tcPr>
            <w:tcW w:w="836" w:type="dxa"/>
            <w:tcBorders>
              <w:top w:val="nil"/>
              <w:bottom w:val="nil"/>
            </w:tcBorders>
          </w:tcPr>
          <w:p w:rsidR="00246895" w:rsidRPr="00B92C5A" w:rsidRDefault="00246895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nil"/>
            </w:tcBorders>
          </w:tcPr>
          <w:p w:rsidR="00246895" w:rsidRPr="00B92C5A" w:rsidRDefault="00246895" w:rsidP="002468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630" w:type="dxa"/>
            <w:tcBorders>
              <w:top w:val="nil"/>
            </w:tcBorders>
          </w:tcPr>
          <w:p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B92C5A" w:rsidTr="00027EE0">
        <w:tc>
          <w:tcPr>
            <w:tcW w:w="836" w:type="dxa"/>
            <w:tcBorders>
              <w:top w:val="nil"/>
              <w:bottom w:val="nil"/>
            </w:tcBorders>
          </w:tcPr>
          <w:p w:rsidR="00280F81" w:rsidRPr="00B92C5A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bottom w:val="nil"/>
            </w:tcBorders>
          </w:tcPr>
          <w:p w:rsidR="00280F81" w:rsidRPr="00B92C5A" w:rsidRDefault="002B443F" w:rsidP="00C0300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280F81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คณะกรรมการตรวจรับพัสดุอย่างน้อย 3 คน หรือแต่งตั้งบุคคลใด</w:t>
            </w:r>
            <w:r w:rsidR="00906819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บุคคลหนึ่งเป็น</w:t>
            </w:r>
            <w:r w:rsidR="00C0300E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ผู้ตรวจรับพัสดุก็ได้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630" w:type="dxa"/>
            <w:tcBorders>
              <w:bottom w:val="nil"/>
            </w:tcBorders>
          </w:tcPr>
          <w:p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B92C5A" w:rsidTr="00027EE0">
        <w:tc>
          <w:tcPr>
            <w:tcW w:w="836" w:type="dxa"/>
            <w:tcBorders>
              <w:top w:val="nil"/>
            </w:tcBorders>
          </w:tcPr>
          <w:p w:rsidR="00280F81" w:rsidRPr="00B92C5A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</w:tcPr>
          <w:p w:rsidR="00280F81" w:rsidRPr="00B92C5A" w:rsidRDefault="002B443F" w:rsidP="00FF3CD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280F81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ผู้ควบคุมงาน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80F81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กรณีงานปรับปรุง/ก่อสร้าง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632BC" w:rsidRPr="00B92C5A" w:rsidTr="00027EE0">
        <w:tc>
          <w:tcPr>
            <w:tcW w:w="836" w:type="dxa"/>
            <w:tcBorders>
              <w:bottom w:val="nil"/>
            </w:tcBorders>
          </w:tcPr>
          <w:p w:rsidR="00C632BC" w:rsidRPr="00B92C5A" w:rsidRDefault="00C632BC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280" w:type="dxa"/>
            <w:tcBorders>
              <w:bottom w:val="nil"/>
            </w:tcBorders>
          </w:tcPr>
          <w:p w:rsidR="00C632BC" w:rsidRPr="00B92C5A" w:rsidRDefault="00567D44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  <w:r w:rsidR="003343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แต่งตั้งบุคคลจัดทำ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630" w:type="dxa"/>
            <w:tcBorders>
              <w:bottom w:val="nil"/>
            </w:tcBorders>
          </w:tcPr>
          <w:p w:rsidR="00C632BC" w:rsidRPr="00B92C5A" w:rsidRDefault="00C632BC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C632BC" w:rsidRPr="00B92C5A" w:rsidRDefault="00C632BC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80F81" w:rsidRPr="00B92C5A" w:rsidTr="00027EE0">
        <w:tc>
          <w:tcPr>
            <w:tcW w:w="836" w:type="dxa"/>
            <w:tcBorders>
              <w:bottom w:val="nil"/>
            </w:tcBorders>
          </w:tcPr>
          <w:p w:rsidR="00280F81" w:rsidRPr="00B92C5A" w:rsidRDefault="00567D44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8280" w:type="dxa"/>
            <w:tcBorders>
              <w:bottom w:val="nil"/>
            </w:tcBorders>
          </w:tcPr>
          <w:p w:rsidR="00280F81" w:rsidRPr="00B92C5A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แบบรูปรายการ</w:t>
            </w:r>
            <w:r w:rsidR="00EB0A37"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630" w:type="dxa"/>
            <w:tcBorders>
              <w:bottom w:val="nil"/>
            </w:tcBorders>
          </w:tcPr>
          <w:p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06819" w:rsidRPr="00B92C5A" w:rsidTr="00027EE0">
        <w:tc>
          <w:tcPr>
            <w:tcW w:w="836" w:type="dxa"/>
            <w:tcBorders>
              <w:top w:val="nil"/>
              <w:bottom w:val="nil"/>
            </w:tcBorders>
          </w:tcPr>
          <w:p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nil"/>
            </w:tcBorders>
          </w:tcPr>
          <w:p w:rsidR="00906819" w:rsidRPr="00B92C5A" w:rsidRDefault="00906819" w:rsidP="00E873EF">
            <w:pPr>
              <w:pStyle w:val="a6"/>
              <w:numPr>
                <w:ilvl w:val="0"/>
                <w:numId w:val="1"/>
              </w:numPr>
              <w:ind w:left="252" w:hanging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ชื่อรายการ/จำนวนใน 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>Spec.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ตรงกับใบขอซื้อ/ขอจ้าง (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>PR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 ตามเอกสารแนบ</w:t>
            </w:r>
          </w:p>
        </w:tc>
        <w:tc>
          <w:tcPr>
            <w:tcW w:w="630" w:type="dxa"/>
            <w:tcBorders>
              <w:top w:val="nil"/>
            </w:tcBorders>
          </w:tcPr>
          <w:p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19" w:rsidRPr="00B92C5A" w:rsidTr="00027EE0">
        <w:tc>
          <w:tcPr>
            <w:tcW w:w="836" w:type="dxa"/>
            <w:tcBorders>
              <w:top w:val="nil"/>
              <w:bottom w:val="nil"/>
            </w:tcBorders>
          </w:tcPr>
          <w:p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</w:tcPr>
          <w:p w:rsidR="00906819" w:rsidRPr="00B92C5A" w:rsidRDefault="00906819" w:rsidP="009068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71BE7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มีหมายเลขกำกับหน้าเอกสาร</w:t>
            </w:r>
          </w:p>
        </w:tc>
        <w:tc>
          <w:tcPr>
            <w:tcW w:w="630" w:type="dxa"/>
          </w:tcPr>
          <w:p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19" w:rsidRPr="00B92C5A" w:rsidTr="00027EE0">
        <w:tc>
          <w:tcPr>
            <w:tcW w:w="836" w:type="dxa"/>
            <w:tcBorders>
              <w:top w:val="nil"/>
              <w:bottom w:val="nil"/>
            </w:tcBorders>
          </w:tcPr>
          <w:p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bottom w:val="nil"/>
            </w:tcBorders>
          </w:tcPr>
          <w:p w:rsidR="00EB0A37" w:rsidRPr="00B92C5A" w:rsidRDefault="00906819" w:rsidP="00C030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71BE7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มีลายเซ็น</w:t>
            </w:r>
            <w:r w:rsidR="006E2B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กำกับในร่างขอบเขตของงานหรือรายละเอียดคุณลักษณะเฉพาะของพัสดุหรือ</w:t>
            </w:r>
          </w:p>
          <w:p w:rsidR="00906819" w:rsidRPr="00B92C5A" w:rsidRDefault="006E2BEF" w:rsidP="00C0300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แบบรูปรายการฯ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  <w:r w:rsidR="00C0300E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630" w:type="dxa"/>
            <w:tcBorders>
              <w:bottom w:val="nil"/>
            </w:tcBorders>
          </w:tcPr>
          <w:p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300E" w:rsidRPr="00B92C5A" w:rsidTr="00027EE0">
        <w:tc>
          <w:tcPr>
            <w:tcW w:w="836" w:type="dxa"/>
            <w:tcBorders>
              <w:top w:val="nil"/>
              <w:bottom w:val="nil"/>
            </w:tcBorders>
          </w:tcPr>
          <w:p w:rsidR="00C0300E" w:rsidRPr="00B92C5A" w:rsidRDefault="00C0300E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auto"/>
            </w:tcBorders>
          </w:tcPr>
          <w:p w:rsidR="00C0300E" w:rsidRPr="00B92C5A" w:rsidRDefault="00C0300E" w:rsidP="00C0300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3.1) ผู้กำหนดร่างขอบเขตของงานหรือรายละเอียดคุณลักษณะเฉพาะของพัสดุฯ ลงนามรับรองทุกคน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0300E" w:rsidRPr="00B92C5A" w:rsidTr="00027EE0"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C0300E" w:rsidRPr="00B92C5A" w:rsidRDefault="00C0300E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C0300E" w:rsidRPr="00B92C5A" w:rsidRDefault="00C0300E" w:rsidP="00AF32F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3.2) หัวหน้าหน่วยงาน</w:t>
            </w:r>
            <w:r w:rsidR="00AF32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ที่จัดซื้อ/จัดจ้าง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ลงนามกำกับ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567D44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084C05" w:rsidRDefault="00C73933" w:rsidP="00C17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  <w:r w:rsidR="003343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</w:t>
            </w:r>
            <w:r w:rsidRPr="00084C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567D44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4460A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ตารางแสดงวงเงินงบประมาณและราคากลางพร้อมลายเซ็นกำกับตามเอกสารแนบ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:rsidTr="00027EE0"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:rsidR="00C73933" w:rsidRPr="00B92C5A" w:rsidRDefault="00567D44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bottom w:val="nil"/>
            </w:tcBorders>
          </w:tcPr>
          <w:p w:rsidR="00C73933" w:rsidRPr="00B92C5A" w:rsidRDefault="00C73933" w:rsidP="009D75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(กรณีงานก่อสร้าง) ใบแสดงปริมาณและราคากลาง</w:t>
            </w:r>
            <w:r w:rsidRPr="00B92C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BOQ 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:rsidTr="00027EE0">
        <w:tc>
          <w:tcPr>
            <w:tcW w:w="836" w:type="dxa"/>
            <w:tcBorders>
              <w:top w:val="nil"/>
              <w:bottom w:val="nil"/>
            </w:tcBorders>
          </w:tcPr>
          <w:p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auto"/>
            </w:tcBorders>
          </w:tcPr>
          <w:p w:rsidR="00C73933" w:rsidRPr="00B92C5A" w:rsidRDefault="00C73933" w:rsidP="009D75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มีหมายเลขกำกับหน้าเอกสาร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3933" w:rsidRPr="00B92C5A" w:rsidTr="00027EE0"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9D75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มีลายเซ็นกำกับใน 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>BOQ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3933" w:rsidRPr="00B92C5A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567D44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537A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(กรณีงานก่อสร้าง) </w:t>
            </w:r>
            <w:r w:rsidRPr="00B92C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Blank Form BOQ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567D44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537A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20A30" w:rsidRDefault="00B20A30" w:rsidP="00F50C91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567D44" w:rsidRPr="003343A1" w:rsidRDefault="00567D44" w:rsidP="00F50C91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66A71" w:rsidRPr="00B92C5A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ลงชื่อ...............................................ผู้ขอซื้อขอจ้าง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92C5A">
        <w:rPr>
          <w:rFonts w:ascii="TH SarabunPSK" w:hAnsi="TH SarabunPSK" w:cs="TH SarabunPSK" w:hint="cs"/>
          <w:sz w:val="30"/>
          <w:szCs w:val="30"/>
          <w:cs/>
        </w:rPr>
        <w:tab/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ลงชื่อ...............................................ธุรการผู้ตรวจสอบ</w:t>
      </w:r>
    </w:p>
    <w:p w:rsidR="00866A71" w:rsidRPr="00B92C5A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     (..............................................)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B92C5A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(..............................................)</w:t>
      </w:r>
    </w:p>
    <w:p w:rsidR="00866A71" w:rsidRPr="00B92C5A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      ........../..................../...........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92C5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92C5A">
        <w:rPr>
          <w:rFonts w:ascii="TH SarabunPSK" w:hAnsi="TH SarabunPSK" w:cs="TH SarabunPSK"/>
          <w:sz w:val="30"/>
          <w:szCs w:val="30"/>
        </w:rPr>
        <w:t xml:space="preserve">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........../..................../...........</w:t>
      </w:r>
    </w:p>
    <w:p w:rsidR="00866A71" w:rsidRPr="00B92C5A" w:rsidRDefault="00866A71" w:rsidP="00F50C91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>หน่วยงาน............................................................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ส่วนพัสดุ       </w:t>
      </w:r>
    </w:p>
    <w:sectPr w:rsidR="00866A71" w:rsidRPr="00B92C5A" w:rsidSect="003343A1">
      <w:headerReference w:type="default" r:id="rId7"/>
      <w:footerReference w:type="default" r:id="rId8"/>
      <w:pgSz w:w="12240" w:h="15840" w:code="1"/>
      <w:pgMar w:top="540" w:right="864" w:bottom="720" w:left="1152" w:header="706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37" w:rsidRDefault="001F5037" w:rsidP="00E179DC">
      <w:pPr>
        <w:spacing w:after="0" w:line="240" w:lineRule="auto"/>
      </w:pPr>
      <w:r>
        <w:separator/>
      </w:r>
    </w:p>
  </w:endnote>
  <w:endnote w:type="continuationSeparator" w:id="0">
    <w:p w:rsidR="001F5037" w:rsidRDefault="001F5037" w:rsidP="00E1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0" w:rsidRPr="00027EE0" w:rsidRDefault="00027EE0" w:rsidP="00027EE0">
    <w:pPr>
      <w:pStyle w:val="a9"/>
      <w:jc w:val="right"/>
      <w:rPr>
        <w:rFonts w:ascii="TH SarabunPSK" w:hAnsi="TH SarabunPSK" w:cs="TH SarabunPSK"/>
        <w:sz w:val="24"/>
        <w:szCs w:val="24"/>
      </w:rPr>
    </w:pPr>
    <w:r w:rsidRPr="00027EE0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AE2A05">
      <w:rPr>
        <w:rFonts w:ascii="TH SarabunPSK" w:hAnsi="TH SarabunPSK" w:cs="TH SarabunPSK" w:hint="cs"/>
        <w:sz w:val="24"/>
        <w:szCs w:val="24"/>
        <w:cs/>
      </w:rPr>
      <w:t>ก.ย.</w:t>
    </w:r>
    <w:r w:rsidRPr="00027EE0">
      <w:rPr>
        <w:rFonts w:ascii="TH SarabunPSK" w:hAnsi="TH SarabunPSK" w:cs="TH SarabunPSK"/>
        <w:sz w:val="24"/>
        <w:szCs w:val="24"/>
        <w:cs/>
      </w:rPr>
      <w:t>62</w:t>
    </w:r>
  </w:p>
  <w:p w:rsidR="00E179DC" w:rsidRDefault="00E179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37" w:rsidRDefault="001F5037" w:rsidP="00E179DC">
      <w:pPr>
        <w:spacing w:after="0" w:line="240" w:lineRule="auto"/>
      </w:pPr>
      <w:r>
        <w:separator/>
      </w:r>
    </w:p>
  </w:footnote>
  <w:footnote w:type="continuationSeparator" w:id="0">
    <w:p w:rsidR="001F5037" w:rsidRDefault="001F5037" w:rsidP="00E1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0" w:rsidRPr="00027EE0" w:rsidRDefault="00027EE0" w:rsidP="00027EE0">
    <w:pPr>
      <w:pStyle w:val="a7"/>
      <w:jc w:val="right"/>
      <w:rPr>
        <w:rFonts w:ascii="TH SarabunPSK" w:hAnsi="TH SarabunPSK" w:cs="TH SarabunPSK"/>
      </w:rPr>
    </w:pPr>
    <w:r w:rsidRPr="00027EE0">
      <w:rPr>
        <w:rFonts w:ascii="TH SarabunPSK" w:hAnsi="TH SarabunPSK" w:cs="TH SarabunPSK"/>
        <w:cs/>
      </w:rPr>
      <w:t>1</w:t>
    </w:r>
  </w:p>
  <w:p w:rsidR="00E179DC" w:rsidRDefault="00E179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1C9"/>
    <w:multiLevelType w:val="hybridMultilevel"/>
    <w:tmpl w:val="D56E8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50C91"/>
    <w:rsid w:val="00027EE0"/>
    <w:rsid w:val="000B4731"/>
    <w:rsid w:val="000B789D"/>
    <w:rsid w:val="000C3CFD"/>
    <w:rsid w:val="000F1F60"/>
    <w:rsid w:val="000F275E"/>
    <w:rsid w:val="00123A38"/>
    <w:rsid w:val="00130D91"/>
    <w:rsid w:val="00132ECF"/>
    <w:rsid w:val="001452DF"/>
    <w:rsid w:val="0017271E"/>
    <w:rsid w:val="00172F6F"/>
    <w:rsid w:val="00174980"/>
    <w:rsid w:val="001C26C8"/>
    <w:rsid w:val="001C77BC"/>
    <w:rsid w:val="001D5FEC"/>
    <w:rsid w:val="001E2F0A"/>
    <w:rsid w:val="001F0D82"/>
    <w:rsid w:val="001F5037"/>
    <w:rsid w:val="00246895"/>
    <w:rsid w:val="002646F0"/>
    <w:rsid w:val="002723D6"/>
    <w:rsid w:val="00272EB8"/>
    <w:rsid w:val="00275E2E"/>
    <w:rsid w:val="00280F81"/>
    <w:rsid w:val="002B3B53"/>
    <w:rsid w:val="002B443F"/>
    <w:rsid w:val="002B472F"/>
    <w:rsid w:val="002B6355"/>
    <w:rsid w:val="002B6E74"/>
    <w:rsid w:val="002C2625"/>
    <w:rsid w:val="002D1A94"/>
    <w:rsid w:val="002F1C90"/>
    <w:rsid w:val="003343A1"/>
    <w:rsid w:val="0034541E"/>
    <w:rsid w:val="00353405"/>
    <w:rsid w:val="0036092E"/>
    <w:rsid w:val="00375871"/>
    <w:rsid w:val="003D3AF0"/>
    <w:rsid w:val="003D761D"/>
    <w:rsid w:val="003E62D1"/>
    <w:rsid w:val="004448C8"/>
    <w:rsid w:val="004460A4"/>
    <w:rsid w:val="00451E3B"/>
    <w:rsid w:val="0046582F"/>
    <w:rsid w:val="0049243C"/>
    <w:rsid w:val="004B1A6B"/>
    <w:rsid w:val="004E3246"/>
    <w:rsid w:val="004F5020"/>
    <w:rsid w:val="004F7AA1"/>
    <w:rsid w:val="00523B19"/>
    <w:rsid w:val="005259F2"/>
    <w:rsid w:val="005262A4"/>
    <w:rsid w:val="00537AB8"/>
    <w:rsid w:val="00550320"/>
    <w:rsid w:val="00567D44"/>
    <w:rsid w:val="00571EF4"/>
    <w:rsid w:val="005B7555"/>
    <w:rsid w:val="005C08E2"/>
    <w:rsid w:val="005C4B8E"/>
    <w:rsid w:val="005D2A6C"/>
    <w:rsid w:val="00623DA2"/>
    <w:rsid w:val="00653BBB"/>
    <w:rsid w:val="006A428B"/>
    <w:rsid w:val="006C42F1"/>
    <w:rsid w:val="006E2BEF"/>
    <w:rsid w:val="006F534A"/>
    <w:rsid w:val="006F750B"/>
    <w:rsid w:val="00723780"/>
    <w:rsid w:val="00740DC5"/>
    <w:rsid w:val="0074404A"/>
    <w:rsid w:val="00753A9E"/>
    <w:rsid w:val="007A7AAE"/>
    <w:rsid w:val="007B3A98"/>
    <w:rsid w:val="007B6316"/>
    <w:rsid w:val="007B6B35"/>
    <w:rsid w:val="007D14F3"/>
    <w:rsid w:val="007F179E"/>
    <w:rsid w:val="007F23D7"/>
    <w:rsid w:val="00805166"/>
    <w:rsid w:val="00850D5F"/>
    <w:rsid w:val="00864300"/>
    <w:rsid w:val="00866A71"/>
    <w:rsid w:val="00887953"/>
    <w:rsid w:val="008A3AE2"/>
    <w:rsid w:val="008A4C80"/>
    <w:rsid w:val="008E2085"/>
    <w:rsid w:val="00900C88"/>
    <w:rsid w:val="0090345F"/>
    <w:rsid w:val="00906819"/>
    <w:rsid w:val="009103F9"/>
    <w:rsid w:val="00914988"/>
    <w:rsid w:val="00932E9A"/>
    <w:rsid w:val="00952664"/>
    <w:rsid w:val="00957DAC"/>
    <w:rsid w:val="0096070A"/>
    <w:rsid w:val="00974A8C"/>
    <w:rsid w:val="009D2A77"/>
    <w:rsid w:val="009E2FCA"/>
    <w:rsid w:val="009F3E49"/>
    <w:rsid w:val="00A01264"/>
    <w:rsid w:val="00A23F6C"/>
    <w:rsid w:val="00A307D5"/>
    <w:rsid w:val="00A31D6A"/>
    <w:rsid w:val="00A46490"/>
    <w:rsid w:val="00A52173"/>
    <w:rsid w:val="00A52EB5"/>
    <w:rsid w:val="00A53386"/>
    <w:rsid w:val="00A73FBD"/>
    <w:rsid w:val="00AD34E0"/>
    <w:rsid w:val="00AD50FA"/>
    <w:rsid w:val="00AE2A05"/>
    <w:rsid w:val="00AF32F9"/>
    <w:rsid w:val="00B20A30"/>
    <w:rsid w:val="00B43A78"/>
    <w:rsid w:val="00B47D2A"/>
    <w:rsid w:val="00B727AB"/>
    <w:rsid w:val="00B75ADA"/>
    <w:rsid w:val="00B92C5A"/>
    <w:rsid w:val="00BD3FA7"/>
    <w:rsid w:val="00BE1D0D"/>
    <w:rsid w:val="00BF29B1"/>
    <w:rsid w:val="00C02168"/>
    <w:rsid w:val="00C0300E"/>
    <w:rsid w:val="00C20B43"/>
    <w:rsid w:val="00C2799C"/>
    <w:rsid w:val="00C32064"/>
    <w:rsid w:val="00C632BC"/>
    <w:rsid w:val="00C73933"/>
    <w:rsid w:val="00C758B6"/>
    <w:rsid w:val="00C91538"/>
    <w:rsid w:val="00C931E7"/>
    <w:rsid w:val="00C97845"/>
    <w:rsid w:val="00CA1BFC"/>
    <w:rsid w:val="00CA672B"/>
    <w:rsid w:val="00CB3C2C"/>
    <w:rsid w:val="00CE22CF"/>
    <w:rsid w:val="00D46075"/>
    <w:rsid w:val="00D60EF9"/>
    <w:rsid w:val="00D663DB"/>
    <w:rsid w:val="00D71BE7"/>
    <w:rsid w:val="00DB1AB5"/>
    <w:rsid w:val="00DC2D28"/>
    <w:rsid w:val="00DC7FF4"/>
    <w:rsid w:val="00DD4FE8"/>
    <w:rsid w:val="00E14A09"/>
    <w:rsid w:val="00E179DC"/>
    <w:rsid w:val="00E52C38"/>
    <w:rsid w:val="00E725AB"/>
    <w:rsid w:val="00E82CEE"/>
    <w:rsid w:val="00E873EF"/>
    <w:rsid w:val="00EB0A37"/>
    <w:rsid w:val="00EB18C8"/>
    <w:rsid w:val="00EF1FBA"/>
    <w:rsid w:val="00F22838"/>
    <w:rsid w:val="00F24CD3"/>
    <w:rsid w:val="00F26B9C"/>
    <w:rsid w:val="00F26DAD"/>
    <w:rsid w:val="00F310C7"/>
    <w:rsid w:val="00F46488"/>
    <w:rsid w:val="00F50C91"/>
    <w:rsid w:val="00F86191"/>
    <w:rsid w:val="00F9212C"/>
    <w:rsid w:val="00FA3D32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873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79DC"/>
  </w:style>
  <w:style w:type="paragraph" w:styleId="a9">
    <w:name w:val="footer"/>
    <w:basedOn w:val="a"/>
    <w:link w:val="aa"/>
    <w:uiPriority w:val="99"/>
    <w:unhideWhenUsed/>
    <w:rsid w:val="00E1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2019-07-03T08:54:00Z</cp:lastPrinted>
  <dcterms:created xsi:type="dcterms:W3CDTF">2019-10-02T07:35:00Z</dcterms:created>
  <dcterms:modified xsi:type="dcterms:W3CDTF">2019-10-02T07:35:00Z</dcterms:modified>
</cp:coreProperties>
</file>